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47CACF4" w14:textId="77777777" w:rsidR="00987727" w:rsidRDefault="008F31C5">
      <w:pPr>
        <w:pStyle w:val="Heading2"/>
        <w:pBdr>
          <w:top w:val="nil"/>
          <w:left w:val="nil"/>
          <w:bottom w:val="nil"/>
          <w:right w:val="nil"/>
          <w:between w:val="nil"/>
        </w:pBdr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  <w:bookmarkStart w:id="0" w:name="_z6ne0og04bp5" w:colFirst="0" w:colLast="0"/>
      <w:bookmarkEnd w:id="0"/>
      <w:r>
        <w:rPr>
          <w:rFonts w:ascii="Open Sans" w:eastAsia="Open Sans" w:hAnsi="Open Sans" w:cs="Open Sans"/>
          <w:noProof/>
          <w:color w:val="695D46"/>
          <w:sz w:val="24"/>
          <w:szCs w:val="24"/>
        </w:rPr>
        <w:drawing>
          <wp:inline distT="114300" distB="114300" distL="114300" distR="114300" wp14:anchorId="01E9DEB3" wp14:editId="0411350D">
            <wp:extent cx="5916349" cy="104775"/>
            <wp:effectExtent l="0" t="0" r="0" b="0"/>
            <wp:docPr id="22" name="image2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horizontal line"/>
                    <pic:cNvPicPr preferRelativeResize="0"/>
                  </pic:nvPicPr>
                  <pic:blipFill>
                    <a:blip r:embed="rId7"/>
                    <a:srcRect b="-35184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color w:val="695D46"/>
          <w:sz w:val="24"/>
          <w:szCs w:val="24"/>
        </w:rPr>
        <w:t xml:space="preserve"> </w:t>
      </w:r>
    </w:p>
    <w:p w14:paraId="1E040BB9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232CD3CC" wp14:editId="09C5F9B1">
            <wp:extent cx="5910263" cy="3940175"/>
            <wp:effectExtent l="0" t="0" r="0" b="0"/>
            <wp:docPr id="14" name="image14.jpg" descr="Placeholder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 descr="Placeholder 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28516" w14:textId="77777777" w:rsidR="00987727" w:rsidRDefault="008F31C5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color w:val="FF5E0E"/>
        </w:rPr>
      </w:pPr>
      <w:bookmarkStart w:id="1" w:name="_2gazcsgmxkub" w:colFirst="0" w:colLast="0"/>
      <w:bookmarkEnd w:id="1"/>
      <w:r>
        <w:rPr>
          <w:color w:val="FF5E0E"/>
        </w:rPr>
        <w:t>Order Processing System</w:t>
      </w:r>
    </w:p>
    <w:p w14:paraId="3EF85E68" w14:textId="77777777" w:rsidR="00987727" w:rsidRDefault="008F31C5">
      <w:pPr>
        <w:pStyle w:val="Subtitle"/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  <w:bookmarkStart w:id="2" w:name="_ng30guuqqp2v" w:colFirst="0" w:colLast="0"/>
      <w:bookmarkEnd w:id="2"/>
      <w:r>
        <w:rPr>
          <w:sz w:val="30"/>
          <w:szCs w:val="30"/>
        </w:rPr>
        <w:t>Database Management Systems Final Project</w:t>
      </w:r>
    </w:p>
    <w:p w14:paraId="594A8536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  <w:spacing w:before="0" w:after="1440"/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t xml:space="preserve">───────────── </w:t>
      </w:r>
    </w:p>
    <w:p w14:paraId="1AE542C2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  <w:spacing w:before="0" w:after="1440"/>
        <w:rPr>
          <w:b/>
          <w:sz w:val="36"/>
          <w:szCs w:val="36"/>
        </w:rPr>
      </w:pPr>
      <w:r>
        <w:rPr>
          <w:b/>
          <w:sz w:val="36"/>
          <w:szCs w:val="36"/>
        </w:rPr>
        <w:t>Implementation of a DBMS of an online bookstore.</w:t>
      </w:r>
    </w:p>
    <w:p w14:paraId="683ED3A8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4D4AC34D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483330B2" w14:textId="77777777" w:rsidR="00987727" w:rsidRDefault="008F31C5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3" w:name="_au51mny0sx6" w:colFirst="0" w:colLast="0"/>
      <w:bookmarkEnd w:id="3"/>
      <w:r>
        <w:t>Team Members</w:t>
      </w:r>
    </w:p>
    <w:p w14:paraId="6EE000B1" w14:textId="77777777" w:rsidR="00987727" w:rsidRDefault="00987727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987727" w14:paraId="72052F6F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772F3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Name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19670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ID</w:t>
            </w:r>
          </w:p>
        </w:tc>
      </w:tr>
      <w:tr w:rsidR="00987727" w14:paraId="454A8E7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9B2FB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Engy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Ibrahim Mahmoud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41230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19015478</w:t>
            </w:r>
          </w:p>
        </w:tc>
      </w:tr>
      <w:tr w:rsidR="00987727" w14:paraId="26A61B89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8023B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Yara Hossam Abdelaziz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A8891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19016871</w:t>
            </w:r>
          </w:p>
        </w:tc>
      </w:tr>
      <w:tr w:rsidR="00987727" w14:paraId="6AE7FE1F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3015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Heba Mostafa </w:t>
            </w:r>
            <w:proofErr w:type="spellStart"/>
            <w:r>
              <w:rPr>
                <w:color w:val="000000"/>
                <w:sz w:val="24"/>
                <w:szCs w:val="24"/>
              </w:rPr>
              <w:t>Abdelreheem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08341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19016836</w:t>
            </w:r>
          </w:p>
        </w:tc>
      </w:tr>
      <w:tr w:rsidR="00987727" w14:paraId="3B5990F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DD3A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Mariam Mohamed Ahmed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FDE8D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19017274</w:t>
            </w:r>
          </w:p>
        </w:tc>
      </w:tr>
      <w:tr w:rsidR="00987727" w14:paraId="3FDA8578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B049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Ahmed Abdallah </w:t>
            </w:r>
            <w:proofErr w:type="spellStart"/>
            <w:r>
              <w:rPr>
                <w:color w:val="000000"/>
                <w:sz w:val="24"/>
                <w:szCs w:val="24"/>
              </w:rPr>
              <w:t>Aboeleid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9E3F1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19015274</w:t>
            </w:r>
          </w:p>
        </w:tc>
      </w:tr>
      <w:tr w:rsidR="00987727" w14:paraId="4E326BE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F1C3E" w14:textId="77777777" w:rsidR="00987727" w:rsidRDefault="008F31C5">
            <w:pPr>
              <w:widowControl w:val="0"/>
              <w:spacing w:before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Mohamed Tarek Hussein Aiad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B5396" w14:textId="77777777" w:rsidR="00987727" w:rsidRDefault="008F31C5">
            <w:pPr>
              <w:widowControl w:val="0"/>
              <w:spacing w:before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19016405</w:t>
            </w:r>
          </w:p>
        </w:tc>
      </w:tr>
      <w:tr w:rsidR="00987727" w14:paraId="492A8291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21830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Michael Samir </w:t>
            </w:r>
            <w:proofErr w:type="spellStart"/>
            <w:r>
              <w:rPr>
                <w:color w:val="000000"/>
                <w:sz w:val="24"/>
                <w:szCs w:val="24"/>
              </w:rPr>
              <w:t>Azmy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6EE22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19016237</w:t>
            </w:r>
          </w:p>
        </w:tc>
      </w:tr>
      <w:tr w:rsidR="00987727" w14:paraId="08FF3DFA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C405" w14:textId="77777777" w:rsidR="00987727" w:rsidRDefault="008F31C5">
            <w:pPr>
              <w:widowControl w:val="0"/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Mohamed </w:t>
            </w:r>
            <w:proofErr w:type="spellStart"/>
            <w:r>
              <w:rPr>
                <w:color w:val="000000"/>
                <w:sz w:val="24"/>
                <w:szCs w:val="24"/>
              </w:rPr>
              <w:t>Momen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salama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001BA" w14:textId="77777777" w:rsidR="00987727" w:rsidRDefault="008F31C5">
            <w:pPr>
              <w:widowControl w:val="0"/>
              <w:spacing w:before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19016474</w:t>
            </w:r>
          </w:p>
        </w:tc>
      </w:tr>
      <w:tr w:rsidR="00987727" w14:paraId="7E9B1EB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4788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Abdelrahman Fathy El-</w:t>
            </w:r>
            <w:proofErr w:type="spellStart"/>
            <w:r>
              <w:rPr>
                <w:color w:val="000000"/>
                <w:sz w:val="24"/>
                <w:szCs w:val="24"/>
              </w:rPr>
              <w:t>Lawaty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A1095" w14:textId="77777777" w:rsidR="00987727" w:rsidRDefault="008F31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19015920</w:t>
            </w:r>
          </w:p>
        </w:tc>
      </w:tr>
      <w:tr w:rsidR="00987727" w14:paraId="7A4DB9E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60C41" w14:textId="77777777" w:rsidR="00987727" w:rsidRDefault="008F31C5">
            <w:pPr>
              <w:widowControl w:val="0"/>
              <w:spacing w:before="0"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Mohamed Mostafa Ibrahim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CEE3" w14:textId="77777777" w:rsidR="00987727" w:rsidRDefault="008F31C5">
            <w:pPr>
              <w:widowControl w:val="0"/>
              <w:spacing w:before="0"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19016506</w:t>
            </w:r>
          </w:p>
        </w:tc>
      </w:tr>
    </w:tbl>
    <w:p w14:paraId="12E27C50" w14:textId="77777777" w:rsidR="00987727" w:rsidRDefault="00987727"/>
    <w:p w14:paraId="15C7B9FE" w14:textId="77777777" w:rsidR="00987727" w:rsidRDefault="00987727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4" w:name="_5chfpztcxxvt" w:colFirst="0" w:colLast="0"/>
      <w:bookmarkEnd w:id="4"/>
    </w:p>
    <w:p w14:paraId="2A371034" w14:textId="77777777" w:rsidR="00987727" w:rsidRDefault="008F31C5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5" w:name="_w4gnrcdo1f" w:colFirst="0" w:colLast="0"/>
      <w:bookmarkEnd w:id="5"/>
      <w:r>
        <w:t>Database ERD Diagram</w:t>
      </w:r>
    </w:p>
    <w:p w14:paraId="1D7566F2" w14:textId="77777777" w:rsidR="00987727" w:rsidRDefault="008F31C5">
      <w:pPr>
        <w:pStyle w:val="Heading2"/>
        <w:spacing w:before="0" w:line="288" w:lineRule="auto"/>
      </w:pPr>
      <w:bookmarkStart w:id="6" w:name="_lrs19g5iax8w" w:colFirst="0" w:colLast="0"/>
      <w:bookmarkEnd w:id="6"/>
      <w:r>
        <w:rPr>
          <w:rFonts w:ascii="Open Sans" w:eastAsia="Open Sans" w:hAnsi="Open Sans" w:cs="Open Sans"/>
          <w:noProof/>
          <w:color w:val="695D46"/>
          <w:sz w:val="24"/>
          <w:szCs w:val="24"/>
        </w:rPr>
        <w:drawing>
          <wp:inline distT="114300" distB="114300" distL="114300" distR="114300" wp14:anchorId="0B08B590" wp14:editId="6829FE42">
            <wp:extent cx="5943600" cy="52832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B1367" w14:textId="77777777" w:rsidR="00987727" w:rsidRDefault="008F31C5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7" w:name="_4p7xi5bvhxdr" w:colFirst="0" w:colLast="0"/>
      <w:bookmarkEnd w:id="7"/>
      <w:r>
        <w:t>Analysis</w:t>
      </w:r>
    </w:p>
    <w:p w14:paraId="2A2426D1" w14:textId="77777777" w:rsidR="00987727" w:rsidRDefault="00987727">
      <w:pPr>
        <w:pStyle w:val="Heading2"/>
        <w:pBdr>
          <w:top w:val="nil"/>
          <w:left w:val="nil"/>
          <w:bottom w:val="nil"/>
          <w:right w:val="nil"/>
          <w:between w:val="nil"/>
        </w:pBdr>
      </w:pPr>
      <w:bookmarkStart w:id="8" w:name="_56kfpodyq5td" w:colFirst="0" w:colLast="0"/>
      <w:bookmarkEnd w:id="8"/>
    </w:p>
    <w:p w14:paraId="47F1F5F1" w14:textId="77777777" w:rsidR="00987727" w:rsidRDefault="008F31C5">
      <w:pPr>
        <w:pStyle w:val="Heading2"/>
        <w:pBdr>
          <w:top w:val="nil"/>
          <w:left w:val="nil"/>
          <w:bottom w:val="nil"/>
          <w:right w:val="nil"/>
          <w:between w:val="nil"/>
        </w:pBdr>
      </w:pPr>
      <w:bookmarkStart w:id="9" w:name="_ckwa288ymehq" w:colFirst="0" w:colLast="0"/>
      <w:bookmarkEnd w:id="9"/>
      <w:r>
        <w:t>Triggers</w:t>
      </w:r>
    </w:p>
    <w:p w14:paraId="28750C79" w14:textId="77777777" w:rsidR="00987727" w:rsidRDefault="008F31C5">
      <w:pPr>
        <w:numPr>
          <w:ilvl w:val="0"/>
          <w:numId w:val="1"/>
        </w:numPr>
      </w:pPr>
      <w:proofErr w:type="spellStart"/>
      <w:r>
        <w:lastRenderedPageBreak/>
        <w:t>Modify_existing_books</w:t>
      </w:r>
      <w:proofErr w:type="spellEnd"/>
      <w:r>
        <w:t xml:space="preserve"> </w:t>
      </w:r>
    </w:p>
    <w:p w14:paraId="2D6C4358" w14:textId="77777777" w:rsidR="00987727" w:rsidRDefault="008F31C5">
      <w:pPr>
        <w:ind w:left="720"/>
      </w:pPr>
      <w:r>
        <w:t>Make users cannot update the quantity of a book if this update will cause the quantity of a book in stock to be negative.</w:t>
      </w:r>
    </w:p>
    <w:p w14:paraId="2D604217" w14:textId="77777777" w:rsidR="00987727" w:rsidRDefault="008F31C5">
      <w:pPr>
        <w:ind w:left="720"/>
      </w:pPr>
      <w:r>
        <w:rPr>
          <w:noProof/>
        </w:rPr>
        <w:drawing>
          <wp:inline distT="114300" distB="114300" distL="114300" distR="114300" wp14:anchorId="2E0C213A" wp14:editId="226377CD">
            <wp:extent cx="5876925" cy="1195388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9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42BE5" w14:textId="77777777" w:rsidR="00987727" w:rsidRDefault="008F31C5">
      <w:pPr>
        <w:numPr>
          <w:ilvl w:val="0"/>
          <w:numId w:val="1"/>
        </w:numPr>
      </w:pPr>
      <w:proofErr w:type="spellStart"/>
      <w:r>
        <w:t>Place_order</w:t>
      </w:r>
      <w:proofErr w:type="spellEnd"/>
    </w:p>
    <w:p w14:paraId="46A4CB3B" w14:textId="77777777" w:rsidR="00987727" w:rsidRDefault="008F31C5">
      <w:pPr>
        <w:ind w:left="720"/>
      </w:pPr>
      <w:r>
        <w:t>System order an order with constant quantity is placed only when the quantity of a book drops from above a given thresho</w:t>
      </w:r>
      <w:r>
        <w:t>ld , assuming System is a manager with id 0</w:t>
      </w:r>
    </w:p>
    <w:p w14:paraId="3B156482" w14:textId="77777777" w:rsidR="00987727" w:rsidRDefault="008F31C5">
      <w:pPr>
        <w:ind w:left="720"/>
      </w:pPr>
      <w:r>
        <w:rPr>
          <w:noProof/>
        </w:rPr>
        <w:drawing>
          <wp:inline distT="114300" distB="114300" distL="114300" distR="114300" wp14:anchorId="5CF7C31F" wp14:editId="28055953">
            <wp:extent cx="5943600" cy="10160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DB368" w14:textId="77777777" w:rsidR="00987727" w:rsidRDefault="00987727">
      <w:pPr>
        <w:ind w:left="720"/>
      </w:pPr>
    </w:p>
    <w:p w14:paraId="0E987101" w14:textId="77777777" w:rsidR="00987727" w:rsidRDefault="008F31C5">
      <w:pPr>
        <w:numPr>
          <w:ilvl w:val="0"/>
          <w:numId w:val="1"/>
        </w:numPr>
      </w:pPr>
      <w:proofErr w:type="spellStart"/>
      <w:r>
        <w:t>confirmOrder</w:t>
      </w:r>
      <w:proofErr w:type="spellEnd"/>
    </w:p>
    <w:p w14:paraId="0933ED23" w14:textId="77777777" w:rsidR="00987727" w:rsidRDefault="008F31C5">
      <w:pPr>
        <w:ind w:left="720"/>
      </w:pPr>
      <w:r>
        <w:t xml:space="preserve">The quantity of the book in store automatically increases with the quantity specified in the order , when manager confirm an order </w:t>
      </w:r>
    </w:p>
    <w:p w14:paraId="281D0CEA" w14:textId="77777777" w:rsidR="00987727" w:rsidRDefault="008F31C5">
      <w:pPr>
        <w:ind w:left="720"/>
      </w:pPr>
      <w:r>
        <w:rPr>
          <w:noProof/>
        </w:rPr>
        <w:drawing>
          <wp:inline distT="114300" distB="114300" distL="114300" distR="114300" wp14:anchorId="70408F8E" wp14:editId="77D02295">
            <wp:extent cx="5943600" cy="10922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5457F" w14:textId="77777777" w:rsidR="00987727" w:rsidRDefault="00987727">
      <w:pPr>
        <w:ind w:left="720"/>
      </w:pPr>
    </w:p>
    <w:p w14:paraId="7CC806D4" w14:textId="77777777" w:rsidR="00987727" w:rsidRDefault="00987727">
      <w:pPr>
        <w:ind w:left="720"/>
      </w:pPr>
    </w:p>
    <w:p w14:paraId="20BAF039" w14:textId="77777777" w:rsidR="00987727" w:rsidRDefault="008F31C5">
      <w:pPr>
        <w:pStyle w:val="Heading2"/>
      </w:pPr>
      <w:bookmarkStart w:id="10" w:name="_9d15t85pchy5" w:colFirst="0" w:colLast="0"/>
      <w:bookmarkEnd w:id="10"/>
      <w:r>
        <w:t>Indices</w:t>
      </w:r>
    </w:p>
    <w:p w14:paraId="3E9E8244" w14:textId="77777777" w:rsidR="00987727" w:rsidRDefault="008F31C5">
      <w:r>
        <w:t xml:space="preserve">Add indices to when search , to optimize the queries </w:t>
      </w:r>
    </w:p>
    <w:p w14:paraId="61F83016" w14:textId="77777777" w:rsidR="00987727" w:rsidRDefault="008F31C5">
      <w:pPr>
        <w:pStyle w:val="Heading2"/>
      </w:pPr>
      <w:bookmarkStart w:id="11" w:name="_odpn7y1577v1" w:colFirst="0" w:colLast="0"/>
      <w:bookmarkEnd w:id="11"/>
      <w:r>
        <w:t>Database Tuning</w:t>
      </w:r>
    </w:p>
    <w:p w14:paraId="09599D7A" w14:textId="77777777" w:rsidR="00987727" w:rsidRDefault="008F31C5">
      <w:r>
        <w:lastRenderedPageBreak/>
        <w:t>To ensure using memory efficiently, a relation is made for publishers instead of keeping a column for publisher in the BOOK relation to avoid redundancy of information as many books may have the same publisher.</w:t>
      </w:r>
    </w:p>
    <w:p w14:paraId="4DFB10DC" w14:textId="77777777" w:rsidR="00987727" w:rsidRDefault="008F31C5">
      <w:r>
        <w:t>Moreover, a relation is created to store mana</w:t>
      </w:r>
      <w:r>
        <w:t xml:space="preserve">gers’ IDs instead of keeping a column of </w:t>
      </w:r>
      <w:proofErr w:type="spellStart"/>
      <w:r>
        <w:t>boolean</w:t>
      </w:r>
      <w:proofErr w:type="spellEnd"/>
      <w:r>
        <w:t xml:space="preserve"> in the USER_INFORMATION relation as the number of managers is much less than the number of users, so storing managers’ IDs is a more cost-effective approach.</w:t>
      </w:r>
    </w:p>
    <w:p w14:paraId="33C2A2F6" w14:textId="77777777" w:rsidR="00987727" w:rsidRDefault="008F31C5">
      <w:pPr>
        <w:pStyle w:val="Heading2"/>
      </w:pPr>
      <w:bookmarkStart w:id="12" w:name="_503ym2ch5azo" w:colFirst="0" w:colLast="0"/>
      <w:bookmarkEnd w:id="12"/>
      <w:r>
        <w:t>Concurrency / Transaction Control</w:t>
      </w:r>
    </w:p>
    <w:p w14:paraId="4CF28571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</w:pPr>
      <w:r>
        <w:t>On checkout fro</w:t>
      </w:r>
      <w:r>
        <w:t>m the shopping cart, a transaction is started with an isolation level of Repeatable Read to prevent dirty reads and non-repeatable reads while the user is entering his credit card details. A transaction is committed on confirmation if the credentials are v</w:t>
      </w:r>
      <w:r>
        <w:t>alid. If the user cancels the checkout, the transaction rollback.</w:t>
      </w:r>
    </w:p>
    <w:p w14:paraId="0EF6243C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</w:pPr>
    </w:p>
    <w:p w14:paraId="13D8BFA8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</w:pPr>
      <w:r>
        <w:t>On modifying a book, a transaction is started with an isolation level of Repeatable Read to prevent dirty reads and non-repeatable reads while the user is entering the new details of the bo</w:t>
      </w:r>
      <w:r>
        <w:t>ok.  A transaction is committed on confirmation if the new title is unique.</w:t>
      </w:r>
    </w:p>
    <w:p w14:paraId="7D3D49CC" w14:textId="77777777" w:rsidR="00987727" w:rsidRDefault="008F31C5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13" w:name="_yyrhu7ml5bea" w:colFirst="0" w:colLast="0"/>
      <w:bookmarkEnd w:id="13"/>
      <w:r>
        <w:t>Sample Screenshots</w:t>
      </w:r>
    </w:p>
    <w:p w14:paraId="33451909" w14:textId="77777777" w:rsidR="00987727" w:rsidRDefault="008F31C5">
      <w:pPr>
        <w:pStyle w:val="Heading2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bookmarkStart w:id="14" w:name="_buwz1tcz7y35" w:colFirst="0" w:colLast="0"/>
      <w:bookmarkEnd w:id="14"/>
      <w:r>
        <w:t>User</w:t>
      </w:r>
    </w:p>
    <w:p w14:paraId="7CDE46E8" w14:textId="77777777" w:rsidR="00987727" w:rsidRDefault="008F31C5">
      <w:pPr>
        <w:ind w:left="720"/>
        <w:rPr>
          <w:color w:val="008575"/>
          <w:sz w:val="26"/>
          <w:szCs w:val="26"/>
        </w:rPr>
      </w:pPr>
      <w:r>
        <w:rPr>
          <w:color w:val="008575"/>
          <w:sz w:val="26"/>
          <w:szCs w:val="26"/>
        </w:rPr>
        <w:t>User Homepage</w:t>
      </w:r>
    </w:p>
    <w:p w14:paraId="76532DE9" w14:textId="77777777" w:rsidR="00987727" w:rsidRDefault="008F31C5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06CBB2D5" wp14:editId="4F983CDE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4978400"/>
            <wp:effectExtent l="0" t="0" r="0" b="0"/>
            <wp:wrapSquare wrapText="bothSides" distT="114300" distB="11430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1538C1" w14:textId="77777777" w:rsidR="00987727" w:rsidRDefault="00987727">
      <w:pPr>
        <w:ind w:left="720"/>
      </w:pPr>
    </w:p>
    <w:p w14:paraId="792F40B7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24D2AF62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419F02AA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0C361937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12720436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3B184C0E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2E2A9705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32F05DCE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4A4B6A26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4A340421" w14:textId="77777777" w:rsidR="00987727" w:rsidRDefault="008F31C5">
      <w:pPr>
        <w:ind w:left="720"/>
        <w:rPr>
          <w:color w:val="008575"/>
          <w:sz w:val="26"/>
          <w:szCs w:val="26"/>
        </w:rPr>
      </w:pPr>
      <w:r>
        <w:rPr>
          <w:color w:val="008575"/>
          <w:sz w:val="26"/>
          <w:szCs w:val="26"/>
        </w:rPr>
        <w:t>Edit User Info ::</w:t>
      </w:r>
    </w:p>
    <w:p w14:paraId="488F350A" w14:textId="77777777" w:rsidR="00987727" w:rsidRDefault="008F31C5">
      <w:pPr>
        <w:ind w:left="720"/>
        <w:rPr>
          <w:color w:val="008575"/>
          <w:sz w:val="26"/>
          <w:szCs w:val="26"/>
        </w:rPr>
      </w:pPr>
      <w:r>
        <w:rPr>
          <w:color w:val="008575"/>
          <w:sz w:val="26"/>
          <w:szCs w:val="26"/>
        </w:rPr>
        <w:t xml:space="preserve">       &gt;&gt; before editing fields .</w:t>
      </w:r>
    </w:p>
    <w:p w14:paraId="38F28C50" w14:textId="77777777" w:rsidR="00987727" w:rsidRDefault="008F31C5">
      <w:pPr>
        <w:ind w:left="720"/>
        <w:rPr>
          <w:color w:val="008575"/>
          <w:sz w:val="26"/>
          <w:szCs w:val="26"/>
        </w:rPr>
      </w:pPr>
      <w:r>
        <w:rPr>
          <w:noProof/>
          <w:color w:val="008575"/>
          <w:sz w:val="26"/>
          <w:szCs w:val="26"/>
        </w:rPr>
        <w:drawing>
          <wp:inline distT="114300" distB="114300" distL="114300" distR="114300" wp14:anchorId="1E63DFED" wp14:editId="78924150">
            <wp:extent cx="5000625" cy="2890838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D9E12" w14:textId="77777777" w:rsidR="00987727" w:rsidRDefault="008F31C5">
      <w:pPr>
        <w:ind w:left="720"/>
        <w:rPr>
          <w:color w:val="008575"/>
          <w:sz w:val="26"/>
          <w:szCs w:val="26"/>
        </w:rPr>
      </w:pPr>
      <w:r>
        <w:rPr>
          <w:color w:val="008575"/>
          <w:sz w:val="26"/>
          <w:szCs w:val="26"/>
        </w:rPr>
        <w:t>&gt;&gt; after editing ::</w:t>
      </w:r>
      <w:r>
        <w:rPr>
          <w:noProof/>
          <w:color w:val="008575"/>
          <w:sz w:val="26"/>
          <w:szCs w:val="26"/>
        </w:rPr>
        <w:drawing>
          <wp:inline distT="114300" distB="114300" distL="114300" distR="114300" wp14:anchorId="1DE09F70" wp14:editId="4D514B73">
            <wp:extent cx="5091113" cy="295275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5FD8B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09FC91A5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396C19BE" w14:textId="77777777" w:rsidR="00987727" w:rsidRDefault="00987727">
      <w:pPr>
        <w:ind w:left="720"/>
        <w:rPr>
          <w:color w:val="008575"/>
          <w:sz w:val="26"/>
          <w:szCs w:val="26"/>
        </w:rPr>
      </w:pPr>
    </w:p>
    <w:p w14:paraId="03246DB6" w14:textId="77777777" w:rsidR="00987727" w:rsidRDefault="008F31C5">
      <w:pPr>
        <w:ind w:left="720"/>
        <w:rPr>
          <w:color w:val="008575"/>
          <w:sz w:val="26"/>
          <w:szCs w:val="26"/>
        </w:rPr>
      </w:pPr>
      <w:r>
        <w:rPr>
          <w:color w:val="008575"/>
          <w:sz w:val="26"/>
          <w:szCs w:val="26"/>
        </w:rPr>
        <w:t>&gt;&gt; For Editing Password ::</w:t>
      </w:r>
    </w:p>
    <w:p w14:paraId="279190DF" w14:textId="77777777" w:rsidR="00987727" w:rsidRDefault="008F31C5">
      <w:pPr>
        <w:ind w:left="720"/>
        <w:rPr>
          <w:color w:val="008575"/>
          <w:sz w:val="26"/>
          <w:szCs w:val="26"/>
        </w:rPr>
      </w:pPr>
      <w:r>
        <w:rPr>
          <w:noProof/>
          <w:color w:val="008575"/>
          <w:sz w:val="26"/>
          <w:szCs w:val="26"/>
        </w:rPr>
        <w:drawing>
          <wp:inline distT="114300" distB="114300" distL="114300" distR="114300" wp14:anchorId="42C86AB8" wp14:editId="1DB2FCEC">
            <wp:extent cx="5095875" cy="3424238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424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F85DF" w14:textId="77777777" w:rsidR="00987727" w:rsidRDefault="008F31C5">
      <w:pPr>
        <w:ind w:left="720"/>
      </w:pPr>
      <w:r>
        <w:rPr>
          <w:color w:val="008575"/>
          <w:sz w:val="26"/>
          <w:szCs w:val="26"/>
        </w:rPr>
        <w:lastRenderedPageBreak/>
        <w:t>&gt;&gt; Entering invalid old password ::</w:t>
      </w:r>
      <w:r>
        <w:rPr>
          <w:noProof/>
          <w:color w:val="008575"/>
          <w:sz w:val="26"/>
          <w:szCs w:val="26"/>
        </w:rPr>
        <w:drawing>
          <wp:inline distT="114300" distB="114300" distL="114300" distR="114300" wp14:anchorId="769DA8AC" wp14:editId="195CBE81">
            <wp:extent cx="4838700" cy="3500438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F71BC" w14:textId="77777777" w:rsidR="00987727" w:rsidRDefault="008F31C5">
      <w:pPr>
        <w:rPr>
          <w:color w:val="008575"/>
          <w:sz w:val="26"/>
          <w:szCs w:val="26"/>
        </w:rPr>
      </w:pPr>
      <w:r>
        <w:lastRenderedPageBreak/>
        <w:tab/>
      </w:r>
      <w:r>
        <w:rPr>
          <w:color w:val="008575"/>
          <w:sz w:val="26"/>
          <w:szCs w:val="26"/>
        </w:rPr>
        <w:t>Library</w:t>
      </w:r>
      <w:r>
        <w:rPr>
          <w:color w:val="008575"/>
          <w:sz w:val="26"/>
          <w:szCs w:val="26"/>
        </w:rPr>
        <w:tab/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605239F" wp14:editId="5E344C8C">
            <wp:simplePos x="0" y="0"/>
            <wp:positionH relativeFrom="column">
              <wp:posOffset>1</wp:posOffset>
            </wp:positionH>
            <wp:positionV relativeFrom="paragraph">
              <wp:posOffset>419100</wp:posOffset>
            </wp:positionV>
            <wp:extent cx="5943600" cy="4940300"/>
            <wp:effectExtent l="0" t="0" r="0" b="0"/>
            <wp:wrapSquare wrapText="bothSides" distT="114300" distB="114300" distL="114300" distR="1143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6B1C35" w14:textId="77777777" w:rsidR="00987727" w:rsidRDefault="008F31C5">
      <w:pPr>
        <w:rPr>
          <w:color w:val="008575"/>
          <w:sz w:val="26"/>
          <w:szCs w:val="26"/>
        </w:rPr>
      </w:pPr>
      <w:r>
        <w:lastRenderedPageBreak/>
        <w:tab/>
      </w:r>
      <w:r>
        <w:rPr>
          <w:color w:val="008575"/>
          <w:sz w:val="26"/>
          <w:szCs w:val="26"/>
        </w:rPr>
        <w:t>Search</w:t>
      </w:r>
      <w:r>
        <w:rPr>
          <w:color w:val="008575"/>
          <w:sz w:val="26"/>
          <w:szCs w:val="26"/>
        </w:rPr>
        <w:tab/>
      </w:r>
      <w:r>
        <w:rPr>
          <w:noProof/>
          <w:color w:val="008575"/>
          <w:sz w:val="26"/>
          <w:szCs w:val="26"/>
        </w:rPr>
        <w:drawing>
          <wp:inline distT="114300" distB="114300" distL="114300" distR="114300" wp14:anchorId="17698322" wp14:editId="45D874E3">
            <wp:extent cx="5943600" cy="49911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5C7BE" w14:textId="77777777" w:rsidR="00987727" w:rsidRDefault="00987727">
      <w:pPr>
        <w:rPr>
          <w:color w:val="008575"/>
          <w:sz w:val="26"/>
          <w:szCs w:val="26"/>
        </w:rPr>
      </w:pPr>
    </w:p>
    <w:p w14:paraId="156C7721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color w:val="008575"/>
          <w:sz w:val="26"/>
          <w:szCs w:val="26"/>
        </w:rPr>
        <w:tab/>
      </w:r>
      <w:r>
        <w:rPr>
          <w:rFonts w:ascii="PT Sans Narrow" w:eastAsia="PT Sans Narrow" w:hAnsi="PT Sans Narrow" w:cs="PT Sans Narrow"/>
          <w:color w:val="008575"/>
          <w:sz w:val="32"/>
          <w:szCs w:val="32"/>
        </w:rPr>
        <w:t>Shopping Cart</w:t>
      </w:r>
    </w:p>
    <w:p w14:paraId="7D22E750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noProof/>
          <w:color w:val="008575"/>
          <w:sz w:val="32"/>
          <w:szCs w:val="32"/>
        </w:rPr>
        <w:lastRenderedPageBreak/>
        <w:drawing>
          <wp:inline distT="114300" distB="114300" distL="114300" distR="114300" wp14:anchorId="1C08F186" wp14:editId="1E2658FB">
            <wp:extent cx="5943600" cy="49657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0DD15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noProof/>
          <w:color w:val="008575"/>
          <w:sz w:val="32"/>
          <w:szCs w:val="32"/>
        </w:rPr>
        <w:lastRenderedPageBreak/>
        <w:drawing>
          <wp:inline distT="114300" distB="114300" distL="114300" distR="114300" wp14:anchorId="40304A9C" wp14:editId="17AB09B5">
            <wp:extent cx="5943600" cy="49657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E45C6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29C779EC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>Checkout</w:t>
      </w:r>
    </w:p>
    <w:p w14:paraId="649D2707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noProof/>
          <w:color w:val="008575"/>
          <w:sz w:val="32"/>
          <w:szCs w:val="32"/>
        </w:rPr>
        <w:lastRenderedPageBreak/>
        <w:drawing>
          <wp:inline distT="114300" distB="114300" distL="114300" distR="114300" wp14:anchorId="17A01FBA" wp14:editId="74EDD42C">
            <wp:extent cx="5943600" cy="4953000"/>
            <wp:effectExtent l="0" t="0" r="0" b="0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F1EA4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>Checkout Success</w:t>
      </w:r>
    </w:p>
    <w:p w14:paraId="1F777763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noProof/>
          <w:color w:val="008575"/>
          <w:sz w:val="32"/>
          <w:szCs w:val="32"/>
        </w:rPr>
        <w:lastRenderedPageBreak/>
        <w:drawing>
          <wp:inline distT="114300" distB="114300" distL="114300" distR="114300" wp14:anchorId="62F17F43" wp14:editId="65AC211A">
            <wp:extent cx="5943600" cy="49911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BC38B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3AF97646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>Checkout with quantities exceeding stock value</w:t>
      </w:r>
    </w:p>
    <w:p w14:paraId="0F3B3FE9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noProof/>
          <w:color w:val="008575"/>
          <w:sz w:val="32"/>
          <w:szCs w:val="32"/>
        </w:rPr>
        <w:lastRenderedPageBreak/>
        <w:drawing>
          <wp:inline distT="114300" distB="114300" distL="114300" distR="114300" wp14:anchorId="177ED4A4" wp14:editId="77B04428">
            <wp:extent cx="5943600" cy="49911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F975F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442F0D86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5C26AAD0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5273E54C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4330787D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358B321F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380E9984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23243705" w14:textId="77777777" w:rsidR="00987727" w:rsidRDefault="008F31C5">
      <w:pPr>
        <w:pStyle w:val="Heading2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bookmarkStart w:id="15" w:name="_p2nityf5kx5q" w:colFirst="0" w:colLast="0"/>
      <w:bookmarkEnd w:id="15"/>
      <w:r>
        <w:lastRenderedPageBreak/>
        <w:t>Manager</w:t>
      </w:r>
    </w:p>
    <w:p w14:paraId="3F5F7B08" w14:textId="77777777" w:rsidR="00987727" w:rsidRDefault="008F31C5"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     Modify existing books</w:t>
      </w:r>
    </w:p>
    <w:p w14:paraId="4CFFAEEF" w14:textId="77777777" w:rsidR="00987727" w:rsidRDefault="008F31C5">
      <w:r>
        <w:rPr>
          <w:noProof/>
        </w:rPr>
        <w:drawing>
          <wp:inline distT="114300" distB="114300" distL="114300" distR="114300" wp14:anchorId="4033B5A8" wp14:editId="1ACCC314">
            <wp:extent cx="5943600" cy="49657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D62D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</w:pPr>
    </w:p>
    <w:p w14:paraId="3DB33D89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</w:pPr>
    </w:p>
    <w:p w14:paraId="204C8BA9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      </w:t>
      </w:r>
    </w:p>
    <w:p w14:paraId="33969289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328057D4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00B6337D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68E20339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>Add book</w:t>
      </w:r>
    </w:p>
    <w:p w14:paraId="41A2801E" w14:textId="070FA4D6" w:rsidR="00987727" w:rsidRDefault="00987727">
      <w:pPr>
        <w:ind w:left="720"/>
        <w:jc w:val="center"/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1219DF1C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    </w:t>
      </w:r>
    </w:p>
    <w:p w14:paraId="0590F158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24876AFA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7A1FC086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2F29CE5D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71DE9F06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04878FD6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5FA5B286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 Confirm orders</w:t>
      </w:r>
    </w:p>
    <w:p w14:paraId="72BE97D7" w14:textId="77777777" w:rsidR="00987727" w:rsidRDefault="008F31C5">
      <w:pPr>
        <w:ind w:left="720"/>
        <w:jc w:val="center"/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noProof/>
        </w:rPr>
        <w:lastRenderedPageBreak/>
        <w:drawing>
          <wp:inline distT="114300" distB="114300" distL="114300" distR="114300" wp14:anchorId="360C4DFB" wp14:editId="11185D25">
            <wp:extent cx="5943600" cy="49403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41928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    </w:t>
      </w:r>
    </w:p>
    <w:p w14:paraId="27D5C55C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4F012C3E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7B0B2DD9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76EACA2D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285B135D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4902A9BB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063647B3" w14:textId="77777777" w:rsidR="00987727" w:rsidRDefault="008F31C5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  <w:r>
        <w:rPr>
          <w:rFonts w:ascii="PT Sans Narrow" w:eastAsia="PT Sans Narrow" w:hAnsi="PT Sans Narrow" w:cs="PT Sans Narrow"/>
          <w:color w:val="008575"/>
          <w:sz w:val="32"/>
          <w:szCs w:val="32"/>
        </w:rPr>
        <w:t>Place orders for books</w:t>
      </w:r>
    </w:p>
    <w:p w14:paraId="6B694C8E" w14:textId="77777777" w:rsidR="00987727" w:rsidRDefault="00987727">
      <w:pPr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41AADC12" w14:textId="33D4D582" w:rsidR="00987727" w:rsidRDefault="00987727">
      <w:pPr>
        <w:ind w:left="720"/>
        <w:jc w:val="center"/>
        <w:rPr>
          <w:rFonts w:ascii="PT Sans Narrow" w:eastAsia="PT Sans Narrow" w:hAnsi="PT Sans Narrow" w:cs="PT Sans Narrow"/>
          <w:color w:val="008575"/>
          <w:sz w:val="32"/>
          <w:szCs w:val="32"/>
        </w:rPr>
      </w:pPr>
    </w:p>
    <w:p w14:paraId="52C97B60" w14:textId="77777777" w:rsidR="00987727" w:rsidRDefault="008F31C5">
      <w:r>
        <w:rPr>
          <w:rFonts w:ascii="PT Sans Narrow" w:eastAsia="PT Sans Narrow" w:hAnsi="PT Sans Narrow" w:cs="PT Sans Narrow"/>
          <w:color w:val="008575"/>
          <w:sz w:val="32"/>
          <w:szCs w:val="32"/>
        </w:rPr>
        <w:t xml:space="preserve">       Add book </w:t>
      </w:r>
    </w:p>
    <w:p w14:paraId="168EEDBD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044339AA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2207E59C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240043A7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39301710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04F19FE7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  <w:r>
        <w:rPr>
          <w:noProof/>
        </w:rPr>
        <w:drawing>
          <wp:inline distT="114300" distB="114300" distL="114300" distR="114300" wp14:anchorId="20FF28B3" wp14:editId="77C90C8D">
            <wp:extent cx="5943600" cy="39116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00149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638E3957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623AA70E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76F37FE5" wp14:editId="767E6C00">
            <wp:extent cx="5943600" cy="28448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7A5DD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2F131110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09825D5F" w14:textId="77777777" w:rsidR="00987727" w:rsidRDefault="008F31C5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  <w:r>
        <w:rPr>
          <w:noProof/>
        </w:rPr>
        <w:drawing>
          <wp:inline distT="114300" distB="114300" distL="114300" distR="114300" wp14:anchorId="6B0226EC" wp14:editId="4C9C0D5E">
            <wp:extent cx="5943600" cy="32766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4AEB8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0AEFC54E" w14:textId="5F1E98B2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2B70E980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p w14:paraId="25BA94C4" w14:textId="77777777" w:rsidR="00987727" w:rsidRDefault="0098772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</w:p>
    <w:sectPr w:rsidR="00987727">
      <w:headerReference w:type="default" r:id="rId30"/>
      <w:headerReference w:type="first" r:id="rId31"/>
      <w:footerReference w:type="first" r:id="rId32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00ADA2" w14:textId="77777777" w:rsidR="008F31C5" w:rsidRDefault="008F31C5">
      <w:pPr>
        <w:spacing w:before="0" w:line="240" w:lineRule="auto"/>
      </w:pPr>
      <w:r>
        <w:separator/>
      </w:r>
    </w:p>
  </w:endnote>
  <w:endnote w:type="continuationSeparator" w:id="0">
    <w:p w14:paraId="62203BE6" w14:textId="77777777" w:rsidR="008F31C5" w:rsidRDefault="008F31C5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PT Sans Narrow">
    <w:charset w:val="00"/>
    <w:family w:val="swiss"/>
    <w:pitch w:val="variable"/>
    <w:sig w:usb0="A00002EF" w:usb1="5000204B" w:usb2="00000000" w:usb3="00000000" w:csb0="00000097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C21A08" w14:textId="77777777" w:rsidR="00987727" w:rsidRDefault="00987727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74D6DC" w14:textId="77777777" w:rsidR="008F31C5" w:rsidRDefault="008F31C5">
      <w:pPr>
        <w:spacing w:before="0" w:line="240" w:lineRule="auto"/>
      </w:pPr>
      <w:r>
        <w:separator/>
      </w:r>
    </w:p>
  </w:footnote>
  <w:footnote w:type="continuationSeparator" w:id="0">
    <w:p w14:paraId="60FA5DC9" w14:textId="77777777" w:rsidR="008F31C5" w:rsidRDefault="008F31C5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8D282B" w14:textId="77777777" w:rsidR="00987727" w:rsidRDefault="00987727">
    <w:pPr>
      <w:pStyle w:val="Heading1"/>
    </w:pPr>
    <w:bookmarkStart w:id="16" w:name="_q9kiz2466v8y" w:colFirst="0" w:colLast="0"/>
    <w:bookmarkEnd w:id="16"/>
  </w:p>
  <w:p w14:paraId="624AC572" w14:textId="77777777" w:rsidR="00987727" w:rsidRDefault="008F31C5">
    <w:pPr>
      <w:pBdr>
        <w:top w:val="nil"/>
        <w:left w:val="nil"/>
        <w:bottom w:val="nil"/>
        <w:right w:val="nil"/>
        <w:between w:val="nil"/>
      </w:pBdr>
      <w:spacing w:after="200"/>
    </w:pPr>
    <w:r>
      <w:rPr>
        <w:noProof/>
      </w:rPr>
      <w:drawing>
        <wp:inline distT="114300" distB="114300" distL="114300" distR="114300" wp14:anchorId="4DE19F77" wp14:editId="63AF7570">
          <wp:extent cx="5916349" cy="104775"/>
          <wp:effectExtent l="0" t="0" r="0" b="0"/>
          <wp:docPr id="19" name="image17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7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4D58F8" w14:textId="77777777" w:rsidR="00987727" w:rsidRDefault="00987727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F27CE4"/>
    <w:multiLevelType w:val="multilevel"/>
    <w:tmpl w:val="00843A0C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2F008E1"/>
    <w:multiLevelType w:val="multilevel"/>
    <w:tmpl w:val="8578C26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7727"/>
    <w:rsid w:val="008F31C5"/>
    <w:rsid w:val="00987727"/>
    <w:rsid w:val="00B46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B0415"/>
  <w15:docId w15:val="{1040797B-012A-4659-8702-49FC47CFF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US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399</Words>
  <Characters>2280</Characters>
  <Application>Microsoft Office Word</Application>
  <DocSecurity>0</DocSecurity>
  <Lines>19</Lines>
  <Paragraphs>5</Paragraphs>
  <ScaleCrop>false</ScaleCrop>
  <Company/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mohamed aiad</cp:lastModifiedBy>
  <cp:revision>2</cp:revision>
  <dcterms:created xsi:type="dcterms:W3CDTF">2023-01-05T13:58:00Z</dcterms:created>
  <dcterms:modified xsi:type="dcterms:W3CDTF">2023-01-05T13:59:00Z</dcterms:modified>
</cp:coreProperties>
</file>